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73AD9" w14:textId="5FEACA47" w:rsidR="00C91ADD" w:rsidRDefault="00CB1379" w:rsidP="00CB1379">
      <w:pPr>
        <w:pStyle w:val="Overskrift1"/>
        <w:rPr>
          <w:lang w:val="nb-NO"/>
        </w:rPr>
      </w:pPr>
      <w:r>
        <w:rPr>
          <w:lang w:val="nb-NO"/>
        </w:rPr>
        <w:t>Referat fra</w:t>
      </w:r>
      <w:r w:rsidR="00C91ADD" w:rsidRPr="00C91ADD">
        <w:rPr>
          <w:lang w:val="nb-NO"/>
        </w:rPr>
        <w:t xml:space="preserve"> møtet 9. april:</w:t>
      </w:r>
    </w:p>
    <w:p w14:paraId="774EDC47" w14:textId="4EB5F58F" w:rsidR="00D630B9" w:rsidRPr="00D630B9" w:rsidRDefault="00D630B9" w:rsidP="00D630B9">
      <w:pPr>
        <w:rPr>
          <w:lang w:val="nb-NO"/>
        </w:rPr>
      </w:pPr>
      <w:r>
        <w:rPr>
          <w:lang w:val="nb-NO"/>
        </w:rPr>
        <w:t>Til stede: Linda, Maria, Hege W., Beate, Hege T., Kari Janne, Lisbeth, Heidi, Inger Johanne og Lene.</w:t>
      </w:r>
    </w:p>
    <w:p w14:paraId="4D19734B" w14:textId="77777777" w:rsidR="00C91ADD" w:rsidRPr="00C91ADD" w:rsidRDefault="00C91ADD" w:rsidP="00C91ADD">
      <w:pPr>
        <w:rPr>
          <w:b/>
          <w:bCs/>
          <w:lang w:val="nb-NO"/>
        </w:rPr>
      </w:pPr>
      <w:r w:rsidRPr="00C91ADD">
        <w:rPr>
          <w:b/>
          <w:bCs/>
          <w:lang w:val="nb-NO"/>
        </w:rPr>
        <w:t>(1) Informasjon om situasjonen mht. treningsansvarlig for konkurranselydighet</w:t>
      </w:r>
    </w:p>
    <w:p w14:paraId="2A5F9A9E" w14:textId="1FE6EEC3" w:rsidR="00C91ADD" w:rsidRDefault="00C91ADD" w:rsidP="00C91ADD">
      <w:pPr>
        <w:rPr>
          <w:lang w:val="nb-NO"/>
        </w:rPr>
      </w:pPr>
      <w:r>
        <w:rPr>
          <w:lang w:val="nb-NO"/>
        </w:rPr>
        <w:t>Heidi Bugge går ut av rollen som treningsansvarlig for konkurranselydighet</w:t>
      </w:r>
      <w:r w:rsidR="00D630B9">
        <w:rPr>
          <w:lang w:val="nb-NO"/>
        </w:rPr>
        <w:t>, foreløpig er det ikke funnet noen som kan ta over.</w:t>
      </w:r>
    </w:p>
    <w:p w14:paraId="15CE292D" w14:textId="07BA49E8" w:rsidR="00C91ADD" w:rsidRPr="00C91ADD" w:rsidRDefault="00C91ADD" w:rsidP="00C91ADD">
      <w:pPr>
        <w:rPr>
          <w:lang w:val="nb-NO"/>
        </w:rPr>
      </w:pPr>
      <w:r>
        <w:rPr>
          <w:lang w:val="nb-NO"/>
        </w:rPr>
        <w:t>En runde rundt bordet med hvordan de andre gruppene</w:t>
      </w:r>
      <w:r w:rsidR="00D630B9">
        <w:rPr>
          <w:lang w:val="nb-NO"/>
        </w:rPr>
        <w:t xml:space="preserve"> løser oppdraget i dag.</w:t>
      </w:r>
      <w:r>
        <w:rPr>
          <w:lang w:val="nb-NO"/>
        </w:rPr>
        <w:t xml:space="preserve"> </w:t>
      </w:r>
    </w:p>
    <w:p w14:paraId="6468E3A1" w14:textId="77777777" w:rsidR="00C91ADD" w:rsidRPr="00C91ADD" w:rsidRDefault="00C91ADD" w:rsidP="00C91ADD">
      <w:pPr>
        <w:rPr>
          <w:b/>
          <w:bCs/>
          <w:lang w:val="nb-NO"/>
        </w:rPr>
      </w:pPr>
      <w:r w:rsidRPr="00C91ADD">
        <w:rPr>
          <w:b/>
          <w:bCs/>
          <w:lang w:val="nb-NO"/>
        </w:rPr>
        <w:t>(2) Styrets plan for åpning av Brekke for trening etter påske</w:t>
      </w:r>
    </w:p>
    <w:p w14:paraId="0F866DBA" w14:textId="77777777" w:rsidR="00D630B9" w:rsidRDefault="00C91ADD" w:rsidP="00C91ADD">
      <w:pPr>
        <w:rPr>
          <w:lang w:val="nb-NO"/>
        </w:rPr>
      </w:pPr>
      <w:r>
        <w:rPr>
          <w:lang w:val="nb-NO"/>
        </w:rPr>
        <w:t>Foreløpig lar vi gresset gro</w:t>
      </w:r>
      <w:r w:rsidR="00D630B9">
        <w:rPr>
          <w:lang w:val="nb-NO"/>
        </w:rPr>
        <w:t xml:space="preserve"> for å sikre gode forhold resten av sesongen.</w:t>
      </w:r>
    </w:p>
    <w:p w14:paraId="60FC6001" w14:textId="5A2D8670" w:rsidR="00C91ADD" w:rsidRDefault="00C91ADD" w:rsidP="00C91ADD">
      <w:pPr>
        <w:rPr>
          <w:lang w:val="nb-NO"/>
        </w:rPr>
      </w:pPr>
      <w:r>
        <w:rPr>
          <w:lang w:val="nb-NO"/>
        </w:rPr>
        <w:t xml:space="preserve"> </w:t>
      </w:r>
      <w:r w:rsidR="00445B96">
        <w:rPr>
          <w:lang w:val="nb-NO"/>
        </w:rPr>
        <w:t xml:space="preserve">Tilbakemelding fra styret mot slutten av </w:t>
      </w:r>
      <w:r w:rsidR="00D630B9">
        <w:rPr>
          <w:lang w:val="nb-NO"/>
        </w:rPr>
        <w:t>uke 16.</w:t>
      </w:r>
    </w:p>
    <w:p w14:paraId="3E1BC289" w14:textId="719FE326" w:rsidR="00D630B9" w:rsidRDefault="00D630B9" w:rsidP="00C91ADD">
      <w:pPr>
        <w:rPr>
          <w:lang w:val="nb-NO"/>
        </w:rPr>
      </w:pPr>
      <w:r>
        <w:rPr>
          <w:lang w:val="nb-NO"/>
        </w:rPr>
        <w:t xml:space="preserve">Kommentar om at nedre plan ofte tørker opp raskere enn midtre plan. </w:t>
      </w:r>
    </w:p>
    <w:p w14:paraId="5666B7D5" w14:textId="2EE2070B" w:rsidR="00D630B9" w:rsidRDefault="00D630B9" w:rsidP="00C91ADD">
      <w:pPr>
        <w:rPr>
          <w:lang w:val="nb-NO"/>
        </w:rPr>
      </w:pPr>
      <w:r>
        <w:rPr>
          <w:lang w:val="nb-NO"/>
        </w:rPr>
        <w:t>Forslag om å eventuelt dele opp dagene som man gjør på høsten i uke 17 hvis nedre plan er klart da, men ikke midtre, slik at alle kan ha oppstart på treningen da.</w:t>
      </w:r>
    </w:p>
    <w:p w14:paraId="26F17A19" w14:textId="77777777" w:rsidR="00C91ADD" w:rsidRDefault="00C91ADD" w:rsidP="00C91ADD">
      <w:pPr>
        <w:rPr>
          <w:b/>
          <w:bCs/>
          <w:lang w:val="nb-NO"/>
        </w:rPr>
      </w:pPr>
      <w:r w:rsidRPr="00445B96">
        <w:rPr>
          <w:b/>
          <w:bCs/>
          <w:lang w:val="nb-NO"/>
        </w:rPr>
        <w:t xml:space="preserve">(3) Gruppenes ønsker og planer for </w:t>
      </w:r>
      <w:proofErr w:type="spellStart"/>
      <w:r w:rsidRPr="00445B96">
        <w:rPr>
          <w:b/>
          <w:bCs/>
          <w:lang w:val="nb-NO"/>
        </w:rPr>
        <w:t>innetrening</w:t>
      </w:r>
      <w:proofErr w:type="spellEnd"/>
      <w:r w:rsidRPr="00445B96">
        <w:rPr>
          <w:b/>
          <w:bCs/>
          <w:lang w:val="nb-NO"/>
        </w:rPr>
        <w:t xml:space="preserve"> vinteren 2026-27</w:t>
      </w:r>
    </w:p>
    <w:p w14:paraId="3DE4D72D" w14:textId="124EB1F1" w:rsidR="00445B96" w:rsidRDefault="00445B96" w:rsidP="00C91ADD">
      <w:pPr>
        <w:rPr>
          <w:lang w:val="nb-NO"/>
        </w:rPr>
      </w:pPr>
      <w:r>
        <w:rPr>
          <w:lang w:val="nb-NO"/>
        </w:rPr>
        <w:t>Lydighet: Veldig fornøyd med Drammen hundepark</w:t>
      </w:r>
      <w:r w:rsidR="00D630B9">
        <w:rPr>
          <w:lang w:val="nb-NO"/>
        </w:rPr>
        <w:t xml:space="preserve"> sammen med bruks</w:t>
      </w:r>
      <w:r>
        <w:rPr>
          <w:lang w:val="nb-NO"/>
        </w:rPr>
        <w:t xml:space="preserve">. </w:t>
      </w:r>
      <w:r w:rsidR="00D630B9">
        <w:rPr>
          <w:lang w:val="nb-NO"/>
        </w:rPr>
        <w:t xml:space="preserve">Søndagene har fungert bra. Ønske om å fortsette med dette også neste år. </w:t>
      </w:r>
    </w:p>
    <w:p w14:paraId="44484D11" w14:textId="53E7C6DF" w:rsidR="00D630B9" w:rsidRDefault="00D630B9" w:rsidP="00C91ADD">
      <w:pPr>
        <w:rPr>
          <w:lang w:val="nb-NO"/>
        </w:rPr>
      </w:pPr>
      <w:r>
        <w:rPr>
          <w:lang w:val="nb-NO"/>
        </w:rPr>
        <w:t>Bruks: Også fornøyd med Drammen hundepark, selv om oppmøte har vært varierende.</w:t>
      </w:r>
    </w:p>
    <w:p w14:paraId="109BAE1D" w14:textId="4061EA68" w:rsidR="00D630B9" w:rsidRDefault="00D630B9" w:rsidP="00C91ADD">
      <w:pPr>
        <w:rPr>
          <w:lang w:val="nb-NO"/>
        </w:rPr>
      </w:pPr>
      <w:r>
        <w:rPr>
          <w:lang w:val="nb-NO"/>
        </w:rPr>
        <w:t xml:space="preserve">Diskusjon om muligheten for eventuelt å trene i OHTS, men plassen der er begrenset. </w:t>
      </w:r>
    </w:p>
    <w:p w14:paraId="1BC0797A" w14:textId="6E27D1D0" w:rsidR="00D630B9" w:rsidRDefault="00D630B9" w:rsidP="00C91ADD">
      <w:pPr>
        <w:rPr>
          <w:lang w:val="nb-NO"/>
        </w:rPr>
      </w:pPr>
      <w:r>
        <w:rPr>
          <w:lang w:val="nb-NO"/>
        </w:rPr>
        <w:t xml:space="preserve">Hvis man skal ha Drammen hundepark fra november, bør dette bestilles alt nå. </w:t>
      </w:r>
    </w:p>
    <w:p w14:paraId="5679135E" w14:textId="45059CF4" w:rsidR="00D630B9" w:rsidRDefault="00D630B9" w:rsidP="00C91ADD">
      <w:pPr>
        <w:rPr>
          <w:lang w:val="nb-NO"/>
        </w:rPr>
      </w:pPr>
    </w:p>
    <w:p w14:paraId="0C98B064" w14:textId="4DB828F2" w:rsidR="00D630B9" w:rsidRDefault="00D630B9" w:rsidP="00C91ADD">
      <w:pPr>
        <w:rPr>
          <w:lang w:val="nb-NO"/>
        </w:rPr>
      </w:pPr>
      <w:r>
        <w:rPr>
          <w:lang w:val="nb-NO"/>
        </w:rPr>
        <w:t xml:space="preserve">Rally: Fortsetter gjerne på Ellingsrud dersom gården ikke blir solgt. </w:t>
      </w:r>
    </w:p>
    <w:p w14:paraId="17F34E3F" w14:textId="17C18210" w:rsidR="00D630B9" w:rsidRDefault="00D630B9" w:rsidP="00C91ADD">
      <w:pPr>
        <w:rPr>
          <w:lang w:val="nb-NO"/>
        </w:rPr>
      </w:pPr>
      <w:r>
        <w:rPr>
          <w:lang w:val="nb-NO"/>
        </w:rPr>
        <w:t xml:space="preserve">Må holde kontakten og se på andre muligheter hvis denne utgår. </w:t>
      </w:r>
    </w:p>
    <w:p w14:paraId="3038A3CA" w14:textId="77777777" w:rsidR="00D630B9" w:rsidRDefault="00D630B9" w:rsidP="00C91ADD">
      <w:pPr>
        <w:rPr>
          <w:lang w:val="nb-NO"/>
        </w:rPr>
      </w:pPr>
    </w:p>
    <w:p w14:paraId="25A50E5F" w14:textId="4DE13A44" w:rsidR="00D630B9" w:rsidRDefault="00D630B9" w:rsidP="00C91ADD">
      <w:pPr>
        <w:rPr>
          <w:lang w:val="nb-NO"/>
        </w:rPr>
      </w:pPr>
      <w:proofErr w:type="spellStart"/>
      <w:r>
        <w:rPr>
          <w:lang w:val="nb-NO"/>
        </w:rPr>
        <w:t>Agility</w:t>
      </w:r>
      <w:proofErr w:type="spellEnd"/>
      <w:r>
        <w:rPr>
          <w:lang w:val="nb-NO"/>
        </w:rPr>
        <w:t xml:space="preserve">: Endelig fått på plass et bra tilbud for </w:t>
      </w:r>
      <w:proofErr w:type="spellStart"/>
      <w:r>
        <w:rPr>
          <w:lang w:val="nb-NO"/>
        </w:rPr>
        <w:t>innetrening</w:t>
      </w:r>
      <w:proofErr w:type="spellEnd"/>
      <w:r>
        <w:rPr>
          <w:lang w:val="nb-NO"/>
        </w:rPr>
        <w:t xml:space="preserve">, ulempene er at det er dyrt og at det blir begrenset treningstid på hver enkelt ekvipasje når det er fire stykker per time. Det blir </w:t>
      </w:r>
      <w:proofErr w:type="spellStart"/>
      <w:r>
        <w:rPr>
          <w:lang w:val="nb-NO"/>
        </w:rPr>
        <w:t>agility</w:t>
      </w:r>
      <w:proofErr w:type="spellEnd"/>
      <w:r>
        <w:rPr>
          <w:lang w:val="nb-NO"/>
        </w:rPr>
        <w:t xml:space="preserve"> på speed. Må regne med økt kostnad for tilbudet 2026/2027, da vi fikk en god pris våren 2026. </w:t>
      </w:r>
    </w:p>
    <w:p w14:paraId="755D5519" w14:textId="7AFD9AB5" w:rsidR="00445B96" w:rsidRDefault="00445B96" w:rsidP="00C91ADD">
      <w:pPr>
        <w:rPr>
          <w:lang w:val="nb-NO"/>
        </w:rPr>
      </w:pPr>
    </w:p>
    <w:p w14:paraId="7099CD1F" w14:textId="3E5DBA4C" w:rsidR="00445B96" w:rsidRPr="00445B96" w:rsidRDefault="00445B96" w:rsidP="00C91ADD">
      <w:pPr>
        <w:rPr>
          <w:lang w:val="nb-NO"/>
        </w:rPr>
      </w:pPr>
    </w:p>
    <w:p w14:paraId="18E5C60F" w14:textId="77777777" w:rsidR="00C91ADD" w:rsidRPr="00445B96" w:rsidRDefault="00C91ADD" w:rsidP="00C91ADD">
      <w:pPr>
        <w:rPr>
          <w:b/>
          <w:bCs/>
          <w:lang w:val="nb-NO"/>
        </w:rPr>
      </w:pPr>
      <w:r w:rsidRPr="00445B96">
        <w:rPr>
          <w:b/>
          <w:bCs/>
          <w:lang w:val="nb-NO"/>
        </w:rPr>
        <w:lastRenderedPageBreak/>
        <w:t>(4) To saker som skal behandles på styremøte 23 april:</w:t>
      </w:r>
    </w:p>
    <w:p w14:paraId="41EBF109" w14:textId="77777777" w:rsidR="00C91ADD" w:rsidRPr="00D630B9" w:rsidRDefault="00C91ADD" w:rsidP="00C91ADD">
      <w:pPr>
        <w:rPr>
          <w:b/>
          <w:bCs/>
          <w:lang w:val="nb-NO"/>
        </w:rPr>
      </w:pPr>
      <w:r w:rsidRPr="00D630B9">
        <w:rPr>
          <w:b/>
          <w:bCs/>
          <w:lang w:val="nb-NO"/>
        </w:rPr>
        <w:t>(a) Budsjett for sosiale tiltak - til disposisjon for treningsansvarlig uten forutgående søknad til styret</w:t>
      </w:r>
    </w:p>
    <w:p w14:paraId="7D3C30ED" w14:textId="29D14F9C" w:rsidR="00D83601" w:rsidRPr="00C91ADD" w:rsidRDefault="00D83601" w:rsidP="00C91ADD">
      <w:pPr>
        <w:rPr>
          <w:lang w:val="nb-NO"/>
        </w:rPr>
      </w:pPr>
      <w:r>
        <w:rPr>
          <w:lang w:val="nb-NO"/>
        </w:rPr>
        <w:t>Sette av en pott til hver gruppe til sosiale tiltak, som for eksempel en is ved pent vær.</w:t>
      </w:r>
      <w:r w:rsidR="00D630B9">
        <w:rPr>
          <w:lang w:val="nb-NO"/>
        </w:rPr>
        <w:t xml:space="preserve"> Dette for å gjøre det mer fleksibelt for treningsansvarlige for å sette i gang sosiale tiltak uten å måtte gå veien om søknad til styret. Man kan fortsatt søke styret om ekstra midler.</w:t>
      </w:r>
    </w:p>
    <w:p w14:paraId="138AB9F8" w14:textId="77777777" w:rsidR="00C91ADD" w:rsidRPr="00D630B9" w:rsidRDefault="00C91ADD" w:rsidP="00C91ADD">
      <w:pPr>
        <w:rPr>
          <w:b/>
          <w:bCs/>
          <w:lang w:val="nb-NO"/>
        </w:rPr>
      </w:pPr>
      <w:r w:rsidRPr="00D630B9">
        <w:rPr>
          <w:b/>
          <w:bCs/>
          <w:lang w:val="nb-NO"/>
        </w:rPr>
        <w:t>(b) Rutiner for åpning av bommen i forkant av organisert trening på Brekke</w:t>
      </w:r>
    </w:p>
    <w:p w14:paraId="64B9CFF4" w14:textId="4DA5E713" w:rsidR="00D83601" w:rsidRDefault="00D83601" w:rsidP="00C91ADD">
      <w:pPr>
        <w:rPr>
          <w:lang w:val="nb-NO"/>
        </w:rPr>
      </w:pPr>
      <w:r>
        <w:rPr>
          <w:lang w:val="nb-NO"/>
        </w:rPr>
        <w:t>Vi har fått lov av BYM til å kjøre inn fra 17 for treningsledere og hjelpere. Så kan bommen åpnes fra 17.30</w:t>
      </w:r>
      <w:r w:rsidR="00D630B9">
        <w:rPr>
          <w:lang w:val="nb-NO"/>
        </w:rPr>
        <w:t>, slik at man slipper kø foran en låst bom</w:t>
      </w:r>
      <w:r>
        <w:rPr>
          <w:lang w:val="nb-NO"/>
        </w:rPr>
        <w:t>, men trening kan</w:t>
      </w:r>
      <w:r w:rsidR="00D630B9">
        <w:rPr>
          <w:lang w:val="nb-NO"/>
        </w:rPr>
        <w:t xml:space="preserve"> likevel ikke starte før klokken 18.</w:t>
      </w:r>
      <w:r>
        <w:rPr>
          <w:lang w:val="nb-NO"/>
        </w:rPr>
        <w:t xml:space="preserve"> </w:t>
      </w:r>
    </w:p>
    <w:p w14:paraId="58033B00" w14:textId="0B400912" w:rsidR="00B95D8D" w:rsidRPr="00C91ADD" w:rsidRDefault="00B95D8D" w:rsidP="00C91ADD">
      <w:pPr>
        <w:rPr>
          <w:lang w:val="nb-NO"/>
        </w:rPr>
      </w:pPr>
      <w:r>
        <w:rPr>
          <w:lang w:val="nb-NO"/>
        </w:rPr>
        <w:t>Diskusjoner rundt nøkler og muligheter.</w:t>
      </w:r>
      <w:r w:rsidR="00D630B9">
        <w:rPr>
          <w:lang w:val="nb-NO"/>
        </w:rPr>
        <w:t xml:space="preserve"> Vi har kun tre nøkler til bommen. En er tilgjengelig i hytta, </w:t>
      </w:r>
      <w:r w:rsidR="000A4B35">
        <w:rPr>
          <w:lang w:val="nb-NO"/>
        </w:rPr>
        <w:t xml:space="preserve">en har Nina Kristiansen som klipper gresset, </w:t>
      </w:r>
      <w:r w:rsidR="00D630B9">
        <w:rPr>
          <w:lang w:val="nb-NO"/>
        </w:rPr>
        <w:t>en kan lånes av Linda til for eksempel treninger og stevner på helg.</w:t>
      </w:r>
    </w:p>
    <w:p w14:paraId="4C0D0E73" w14:textId="77777777" w:rsidR="00C91ADD" w:rsidRDefault="00C91ADD" w:rsidP="00C91ADD">
      <w:pPr>
        <w:rPr>
          <w:b/>
          <w:bCs/>
          <w:lang w:val="nb-NO"/>
        </w:rPr>
      </w:pPr>
      <w:r w:rsidRPr="00B95D8D">
        <w:rPr>
          <w:b/>
          <w:bCs/>
          <w:lang w:val="nb-NO"/>
        </w:rPr>
        <w:t>(5) Rutine for anskaffelse av materiell til grenene</w:t>
      </w:r>
    </w:p>
    <w:p w14:paraId="3161B690" w14:textId="761DD7AF" w:rsidR="00B95D8D" w:rsidRDefault="00B95D8D" w:rsidP="00C91ADD">
      <w:pPr>
        <w:rPr>
          <w:lang w:val="nb-NO"/>
        </w:rPr>
      </w:pPr>
      <w:r>
        <w:rPr>
          <w:lang w:val="nb-NO"/>
        </w:rPr>
        <w:t>Treningsansvarlig har ansvar for å skaffe materiell. Dette er ikke noe styret skal gjøre.</w:t>
      </w:r>
    </w:p>
    <w:p w14:paraId="79C3FF8E" w14:textId="5255908D" w:rsidR="00B95D8D" w:rsidRPr="00B95D8D" w:rsidRDefault="00B95D8D" w:rsidP="00C91ADD">
      <w:pPr>
        <w:rPr>
          <w:lang w:val="nb-NO"/>
        </w:rPr>
      </w:pPr>
      <w:r>
        <w:rPr>
          <w:lang w:val="nb-NO"/>
        </w:rPr>
        <w:t>Når det gjelder fellesutstyr</w:t>
      </w:r>
      <w:r w:rsidR="00C929C6">
        <w:rPr>
          <w:lang w:val="nb-NO"/>
        </w:rPr>
        <w:t xml:space="preserve">, tar styret dette. </w:t>
      </w:r>
      <w:r w:rsidR="00134B6D">
        <w:rPr>
          <w:lang w:val="nb-NO"/>
        </w:rPr>
        <w:t>Blant annet bør det skaffes nytt, stort telt.</w:t>
      </w:r>
    </w:p>
    <w:p w14:paraId="2BF023D3" w14:textId="77777777" w:rsidR="00C91ADD" w:rsidRDefault="00C91ADD" w:rsidP="00C91ADD">
      <w:pPr>
        <w:rPr>
          <w:b/>
          <w:bCs/>
          <w:lang w:val="nb-NO"/>
        </w:rPr>
      </w:pPr>
      <w:r w:rsidRPr="00B95D8D">
        <w:rPr>
          <w:b/>
          <w:bCs/>
          <w:lang w:val="nb-NO"/>
        </w:rPr>
        <w:t>(6) Søknader til offentlige myndigheter skal alltid innom styret</w:t>
      </w:r>
    </w:p>
    <w:p w14:paraId="757D5D84" w14:textId="5199E83C" w:rsidR="00B95D8D" w:rsidRDefault="00B95D8D" w:rsidP="00C91ADD">
      <w:pPr>
        <w:rPr>
          <w:lang w:val="nb-NO"/>
        </w:rPr>
      </w:pPr>
      <w:r>
        <w:rPr>
          <w:lang w:val="nb-NO"/>
        </w:rPr>
        <w:t xml:space="preserve">Styre </w:t>
      </w:r>
      <w:r w:rsidR="00134B6D">
        <w:rPr>
          <w:lang w:val="nb-NO"/>
        </w:rPr>
        <w:t xml:space="preserve">skal </w:t>
      </w:r>
      <w:r>
        <w:rPr>
          <w:lang w:val="nb-NO"/>
        </w:rPr>
        <w:t xml:space="preserve">settes på kopi ved søknader, slik at styret har oversikt over hva som er søkt om. Det </w:t>
      </w:r>
      <w:r w:rsidR="00134B6D">
        <w:rPr>
          <w:lang w:val="nb-NO"/>
        </w:rPr>
        <w:t>gjelder søknader til</w:t>
      </w:r>
      <w:r>
        <w:rPr>
          <w:lang w:val="nb-NO"/>
        </w:rPr>
        <w:t xml:space="preserve"> myndigheter, andre grunneiere, politi, brannvesen etc. </w:t>
      </w:r>
    </w:p>
    <w:p w14:paraId="7D032084" w14:textId="1D87DBD9" w:rsidR="00134B6D" w:rsidRDefault="00134B6D" w:rsidP="00C91ADD">
      <w:pPr>
        <w:rPr>
          <w:lang w:val="nb-NO"/>
        </w:rPr>
      </w:pPr>
      <w:r>
        <w:rPr>
          <w:lang w:val="nb-NO"/>
        </w:rPr>
        <w:t>Styret ønsker oversikt over hva vi har søkt om og hva vi har fått godkjent, slik at man enkelt kan svare ut hvis det for eksempel kommer klager på aktiviteter.</w:t>
      </w:r>
    </w:p>
    <w:p w14:paraId="44BF498E" w14:textId="77777777" w:rsidR="00B95D8D" w:rsidRPr="00B95D8D" w:rsidRDefault="00B95D8D" w:rsidP="00C91ADD">
      <w:pPr>
        <w:rPr>
          <w:lang w:val="nb-NO"/>
        </w:rPr>
      </w:pPr>
    </w:p>
    <w:p w14:paraId="369B2B85" w14:textId="77777777" w:rsidR="00C91ADD" w:rsidRPr="00653263" w:rsidRDefault="00C91ADD" w:rsidP="00C91ADD">
      <w:pPr>
        <w:rPr>
          <w:b/>
          <w:bCs/>
          <w:lang w:val="nb-NO"/>
        </w:rPr>
      </w:pPr>
      <w:r w:rsidRPr="00653263">
        <w:rPr>
          <w:b/>
          <w:bCs/>
          <w:lang w:val="nb-NO"/>
        </w:rPr>
        <w:t>(7) NKK trinn 1 – kartlegge interesse</w:t>
      </w:r>
    </w:p>
    <w:p w14:paraId="3543DEE7" w14:textId="0CA63FB6" w:rsidR="00653263" w:rsidRDefault="00134B6D" w:rsidP="00C91ADD">
      <w:pPr>
        <w:rPr>
          <w:lang w:val="nb-NO"/>
        </w:rPr>
      </w:pPr>
      <w:r>
        <w:rPr>
          <w:lang w:val="nb-NO"/>
        </w:rPr>
        <w:t xml:space="preserve">Gruppene kartlegger interesse for et NKK instruktør trinn 1-kurs. </w:t>
      </w:r>
    </w:p>
    <w:p w14:paraId="132B0A96" w14:textId="32D24DEB" w:rsidR="00134B6D" w:rsidRDefault="00134B6D" w:rsidP="00C91ADD">
      <w:pPr>
        <w:rPr>
          <w:lang w:val="nb-NO"/>
        </w:rPr>
      </w:pPr>
    </w:p>
    <w:p w14:paraId="79E16D4C" w14:textId="5808C588" w:rsidR="00C91ADD" w:rsidRDefault="00C91ADD" w:rsidP="00C91ADD">
      <w:pPr>
        <w:rPr>
          <w:b/>
          <w:bCs/>
          <w:lang w:val="nb-NO"/>
        </w:rPr>
      </w:pPr>
      <w:r w:rsidRPr="00653263">
        <w:rPr>
          <w:b/>
          <w:bCs/>
          <w:lang w:val="nb-NO"/>
        </w:rPr>
        <w:t>(</w:t>
      </w:r>
      <w:r w:rsidR="00653263" w:rsidRPr="00CB1379">
        <w:rPr>
          <w:rFonts w:ascii="Segoe UI Emoji" w:hAnsi="Segoe UI Emoji" w:cs="Segoe UI Emoji"/>
          <w:b/>
          <w:bCs/>
          <w:lang w:val="nb-NO"/>
        </w:rPr>
        <w:t>8)</w:t>
      </w:r>
      <w:r w:rsidRPr="00653263">
        <w:rPr>
          <w:b/>
          <w:bCs/>
          <w:lang w:val="nb-NO"/>
        </w:rPr>
        <w:t xml:space="preserve"> </w:t>
      </w:r>
      <w:proofErr w:type="spellStart"/>
      <w:r w:rsidRPr="00653263">
        <w:rPr>
          <w:b/>
          <w:bCs/>
          <w:lang w:val="nb-NO"/>
        </w:rPr>
        <w:t>LetsReg</w:t>
      </w:r>
      <w:proofErr w:type="spellEnd"/>
      <w:r w:rsidRPr="00653263">
        <w:rPr>
          <w:b/>
          <w:bCs/>
          <w:lang w:val="nb-NO"/>
        </w:rPr>
        <w:t xml:space="preserve"> – nye funksjoner/muligheter</w:t>
      </w:r>
    </w:p>
    <w:p w14:paraId="26CA14D9" w14:textId="50C69A30" w:rsidR="00CB1379" w:rsidRDefault="00CB1379" w:rsidP="00C91ADD">
      <w:pPr>
        <w:rPr>
          <w:lang w:val="nb-NO"/>
        </w:rPr>
      </w:pPr>
      <w:r w:rsidRPr="00CB1379">
        <w:rPr>
          <w:lang w:val="nb-NO"/>
        </w:rPr>
        <w:t>Helene kan ta en r</w:t>
      </w:r>
      <w:r>
        <w:rPr>
          <w:lang w:val="nb-NO"/>
        </w:rPr>
        <w:t xml:space="preserve">unde med de som er interessert for å vise nye muligheter. </w:t>
      </w:r>
    </w:p>
    <w:p w14:paraId="5CCD7C86" w14:textId="7F8D012E" w:rsidR="00CB1379" w:rsidRPr="00CB1379" w:rsidRDefault="00CB1379" w:rsidP="00C91ADD">
      <w:pPr>
        <w:rPr>
          <w:lang w:val="nn-NO"/>
        </w:rPr>
      </w:pPr>
      <w:r w:rsidRPr="00CB1379">
        <w:rPr>
          <w:lang w:val="nn-NO"/>
        </w:rPr>
        <w:t>Kan gjerne ta det di</w:t>
      </w:r>
      <w:r>
        <w:rPr>
          <w:lang w:val="nn-NO"/>
        </w:rPr>
        <w:t xml:space="preserve">gitalt. </w:t>
      </w:r>
    </w:p>
    <w:p w14:paraId="582AF099" w14:textId="77777777" w:rsidR="00C91ADD" w:rsidRPr="00D630B9" w:rsidRDefault="00C91ADD" w:rsidP="00C91ADD">
      <w:pPr>
        <w:rPr>
          <w:b/>
          <w:bCs/>
          <w:lang w:val="nb-NO"/>
        </w:rPr>
      </w:pPr>
      <w:r w:rsidRPr="00653263">
        <w:rPr>
          <w:b/>
          <w:bCs/>
          <w:lang w:val="nn-NO"/>
        </w:rPr>
        <w:t xml:space="preserve">(9) Årsmøte i NKK Region Oslo og Akershus 14. april (Teams). </w:t>
      </w:r>
      <w:r w:rsidRPr="00D630B9">
        <w:rPr>
          <w:b/>
          <w:bCs/>
          <w:lang w:val="nb-NO"/>
        </w:rPr>
        <w:t>Delegater fra OODK</w:t>
      </w:r>
    </w:p>
    <w:p w14:paraId="51350A87" w14:textId="77777777" w:rsidR="00F27A68" w:rsidRDefault="00F27A68" w:rsidP="00C91ADD">
      <w:pPr>
        <w:rPr>
          <w:lang w:val="nb-NO"/>
        </w:rPr>
      </w:pPr>
      <w:r w:rsidRPr="00F27A68">
        <w:rPr>
          <w:lang w:val="nb-NO"/>
        </w:rPr>
        <w:t>OODK er en stor k</w:t>
      </w:r>
      <w:r>
        <w:rPr>
          <w:lang w:val="nb-NO"/>
        </w:rPr>
        <w:t xml:space="preserve">lubb, så mulighet for tre delegater. </w:t>
      </w:r>
    </w:p>
    <w:p w14:paraId="13C65E6F" w14:textId="77777777" w:rsidR="00F27A68" w:rsidRDefault="00F27A68" w:rsidP="00C91ADD">
      <w:pPr>
        <w:rPr>
          <w:lang w:val="nb-NO"/>
        </w:rPr>
      </w:pPr>
      <w:r>
        <w:rPr>
          <w:lang w:val="nb-NO"/>
        </w:rPr>
        <w:t xml:space="preserve">OODK har meldt inn ønske om at regionen arrangerer NKK trinn 1-kurs. </w:t>
      </w:r>
    </w:p>
    <w:p w14:paraId="5B8B3079" w14:textId="77777777" w:rsidR="00F27A68" w:rsidRDefault="00F27A68" w:rsidP="00C91ADD">
      <w:pPr>
        <w:rPr>
          <w:lang w:val="nb-NO"/>
        </w:rPr>
      </w:pPr>
      <w:r>
        <w:rPr>
          <w:lang w:val="nb-NO"/>
        </w:rPr>
        <w:lastRenderedPageBreak/>
        <w:t xml:space="preserve">Linda og Lisbeth stiller. </w:t>
      </w:r>
    </w:p>
    <w:p w14:paraId="64163B5B" w14:textId="3487DF38" w:rsidR="00CB1379" w:rsidRPr="00F27A68" w:rsidRDefault="00F27A68" w:rsidP="00C91ADD">
      <w:pPr>
        <w:rPr>
          <w:lang w:val="nb-NO"/>
        </w:rPr>
      </w:pPr>
      <w:r>
        <w:rPr>
          <w:lang w:val="nb-NO"/>
        </w:rPr>
        <w:t xml:space="preserve"> </w:t>
      </w:r>
    </w:p>
    <w:p w14:paraId="56F2D07B" w14:textId="025CFE52" w:rsidR="00596F75" w:rsidRPr="00D630B9" w:rsidRDefault="00C91ADD" w:rsidP="00C91ADD">
      <w:pPr>
        <w:rPr>
          <w:b/>
          <w:bCs/>
          <w:lang w:val="nb-NO"/>
        </w:rPr>
      </w:pPr>
      <w:r w:rsidRPr="00D630B9">
        <w:rPr>
          <w:b/>
          <w:bCs/>
          <w:lang w:val="nb-NO"/>
        </w:rPr>
        <w:t>(10) Stevnehåndbøkene</w:t>
      </w:r>
    </w:p>
    <w:p w14:paraId="708B228A" w14:textId="1A455BAA" w:rsidR="002159D5" w:rsidRDefault="00484E32" w:rsidP="00C91ADD">
      <w:pPr>
        <w:rPr>
          <w:lang w:val="nb-NO"/>
        </w:rPr>
      </w:pPr>
      <w:r>
        <w:rPr>
          <w:lang w:val="nb-NO"/>
        </w:rPr>
        <w:t xml:space="preserve">De fleste stevnehåndbøkene er under utarbeiding eller ferdige. </w:t>
      </w:r>
    </w:p>
    <w:p w14:paraId="5C231D05" w14:textId="43E0AF8B" w:rsidR="00484E32" w:rsidRDefault="00134B6D" w:rsidP="00C91ADD">
      <w:pPr>
        <w:rPr>
          <w:lang w:val="nb-NO"/>
        </w:rPr>
      </w:pPr>
      <w:r>
        <w:rPr>
          <w:lang w:val="nb-NO"/>
        </w:rPr>
        <w:t>De l</w:t>
      </w:r>
      <w:r w:rsidR="00484E32">
        <w:rPr>
          <w:lang w:val="nb-NO"/>
        </w:rPr>
        <w:t xml:space="preserve">egges ut på hjemmesiden når de er ferdige. </w:t>
      </w:r>
    </w:p>
    <w:p w14:paraId="31FA669B" w14:textId="77777777" w:rsidR="00134B6D" w:rsidRDefault="00134B6D" w:rsidP="00C91ADD">
      <w:pPr>
        <w:rPr>
          <w:lang w:val="nb-NO"/>
        </w:rPr>
      </w:pPr>
    </w:p>
    <w:p w14:paraId="081091D7" w14:textId="43F59242" w:rsidR="00134B6D" w:rsidRDefault="00134B6D" w:rsidP="00C91ADD">
      <w:pPr>
        <w:rPr>
          <w:lang w:val="nb-NO"/>
        </w:rPr>
      </w:pPr>
      <w:r>
        <w:rPr>
          <w:lang w:val="nb-NO"/>
        </w:rPr>
        <w:t>Et punkt det var uklarhet om, var toalettene. Her var det nok gammel info.</w:t>
      </w:r>
    </w:p>
    <w:p w14:paraId="41D8B026" w14:textId="22C859F8" w:rsidR="00134B6D" w:rsidRDefault="00134B6D" w:rsidP="00134B6D">
      <w:pPr>
        <w:rPr>
          <w:lang w:val="nb-NO"/>
        </w:rPr>
      </w:pPr>
      <w:r>
        <w:rPr>
          <w:lang w:val="nb-NO"/>
        </w:rPr>
        <w:t xml:space="preserve">Gi beskjed til Hege Torp (styret) om toalettet på Brekke er fullt, så bestiller hun tømming.  </w:t>
      </w:r>
    </w:p>
    <w:p w14:paraId="6A3301CB" w14:textId="77777777" w:rsidR="00134B6D" w:rsidRPr="002159D5" w:rsidRDefault="00134B6D" w:rsidP="00C91ADD">
      <w:pPr>
        <w:rPr>
          <w:lang w:val="nb-NO"/>
        </w:rPr>
      </w:pPr>
    </w:p>
    <w:sectPr w:rsidR="00134B6D" w:rsidRPr="002159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ADD"/>
    <w:rsid w:val="000911D9"/>
    <w:rsid w:val="000A4B35"/>
    <w:rsid w:val="00134B6D"/>
    <w:rsid w:val="002159D5"/>
    <w:rsid w:val="002C009B"/>
    <w:rsid w:val="00445B96"/>
    <w:rsid w:val="00484E32"/>
    <w:rsid w:val="00494C55"/>
    <w:rsid w:val="004B513A"/>
    <w:rsid w:val="00596F75"/>
    <w:rsid w:val="00653263"/>
    <w:rsid w:val="008568AA"/>
    <w:rsid w:val="00871229"/>
    <w:rsid w:val="00B1236F"/>
    <w:rsid w:val="00B95D8D"/>
    <w:rsid w:val="00C10A95"/>
    <w:rsid w:val="00C91ADD"/>
    <w:rsid w:val="00C929C6"/>
    <w:rsid w:val="00CB1379"/>
    <w:rsid w:val="00D630B9"/>
    <w:rsid w:val="00D83601"/>
    <w:rsid w:val="00DF1F15"/>
    <w:rsid w:val="00E02A06"/>
    <w:rsid w:val="00EA46F1"/>
    <w:rsid w:val="00EE073B"/>
    <w:rsid w:val="00F27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0477E"/>
  <w15:chartTrackingRefBased/>
  <w15:docId w15:val="{EA3E5CC7-D06F-4E81-A137-35868CB43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b-NO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91A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C91A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91A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91A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91A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91A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91A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91A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91A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91AD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C91AD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C91ADD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C91ADD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C91ADD"/>
    <w:rPr>
      <w:rFonts w:eastAsiaTheme="majorEastAsia" w:cstheme="majorBidi"/>
      <w:color w:val="0F4761" w:themeColor="accent1" w:themeShade="BF"/>
      <w:lang w:val="en-GB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C91ADD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C91ADD"/>
    <w:rPr>
      <w:rFonts w:eastAsiaTheme="majorEastAsia" w:cstheme="majorBidi"/>
      <w:color w:val="595959" w:themeColor="text1" w:themeTint="A6"/>
      <w:lang w:val="en-GB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C91ADD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C91ADD"/>
    <w:rPr>
      <w:rFonts w:eastAsiaTheme="majorEastAsia" w:cstheme="majorBidi"/>
      <w:color w:val="272727" w:themeColor="text1" w:themeTint="D8"/>
      <w:lang w:val="en-GB"/>
    </w:rPr>
  </w:style>
  <w:style w:type="paragraph" w:styleId="Tittel">
    <w:name w:val="Title"/>
    <w:basedOn w:val="Normal"/>
    <w:next w:val="Normal"/>
    <w:link w:val="TittelTegn"/>
    <w:uiPriority w:val="10"/>
    <w:qFormat/>
    <w:rsid w:val="00C91A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C91ADD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C91A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C91ADD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Sitat">
    <w:name w:val="Quote"/>
    <w:basedOn w:val="Normal"/>
    <w:next w:val="Normal"/>
    <w:link w:val="SitatTegn"/>
    <w:uiPriority w:val="29"/>
    <w:qFormat/>
    <w:rsid w:val="00C91A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C91ADD"/>
    <w:rPr>
      <w:i/>
      <w:iCs/>
      <w:color w:val="404040" w:themeColor="text1" w:themeTint="BF"/>
      <w:lang w:val="en-GB"/>
    </w:rPr>
  </w:style>
  <w:style w:type="paragraph" w:styleId="Listeavsnitt">
    <w:name w:val="List Paragraph"/>
    <w:basedOn w:val="Normal"/>
    <w:uiPriority w:val="34"/>
    <w:qFormat/>
    <w:rsid w:val="00C91ADD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C91ADD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C91A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C91ADD"/>
    <w:rPr>
      <w:i/>
      <w:iCs/>
      <w:color w:val="0F4761" w:themeColor="accent1" w:themeShade="BF"/>
      <w:lang w:val="en-GB"/>
    </w:rPr>
  </w:style>
  <w:style w:type="character" w:styleId="Sterkreferanse">
    <w:name w:val="Intense Reference"/>
    <w:basedOn w:val="Standardskriftforavsnitt"/>
    <w:uiPriority w:val="32"/>
    <w:qFormat/>
    <w:rsid w:val="00C91A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646</Words>
  <Characters>3424</Characters>
  <Application>Microsoft Office Word</Application>
  <DocSecurity>0</DocSecurity>
  <Lines>28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NRK</Company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Lene Blien</dc:creator>
  <cp:keywords/>
  <dc:description/>
  <cp:lastModifiedBy>Lene Blien</cp:lastModifiedBy>
  <cp:revision>5</cp:revision>
  <dcterms:created xsi:type="dcterms:W3CDTF">2026-04-09T17:07:00Z</dcterms:created>
  <dcterms:modified xsi:type="dcterms:W3CDTF">2026-04-13T18:32:00Z</dcterms:modified>
</cp:coreProperties>
</file>