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37244" w:rsidP="71664075" w:rsidRDefault="000F0986" w14:paraId="6B1FCC04" w14:textId="1ABD06A6">
      <w:pPr>
        <w:pStyle w:val="Overskrift1"/>
        <w:rPr>
          <w:sz w:val="36"/>
          <w:szCs w:val="36"/>
        </w:rPr>
      </w:pPr>
      <w:r>
        <w:t>Referat fra</w:t>
      </w:r>
      <w:r w:rsidR="71664075">
        <w:t xml:space="preserve"> styremøte i OODK</w:t>
      </w:r>
    </w:p>
    <w:p w:rsidRPr="0057198A" w:rsidR="000B0D79" w:rsidP="000B0D79" w:rsidRDefault="399FE6CE" w14:paraId="0DDB2B22" w14:textId="3A012654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399FE6CE">
        <w:rPr>
          <w:rFonts w:ascii="Times New Roman" w:hAnsi="Times New Roman" w:cs="Times New Roman"/>
          <w:sz w:val="24"/>
          <w:szCs w:val="24"/>
        </w:rPr>
        <w:t>Møtenummer:</w:t>
      </w:r>
      <w:r w:rsidR="000B0D79">
        <w:tab/>
      </w:r>
      <w:r w:rsidR="000B0D79">
        <w:tab/>
      </w:r>
      <w:r w:rsidRPr="399FE6CE">
        <w:rPr>
          <w:rFonts w:ascii="Times New Roman" w:hAnsi="Times New Roman" w:cs="Times New Roman"/>
          <w:sz w:val="24"/>
          <w:szCs w:val="24"/>
        </w:rPr>
        <w:t>2/2026</w:t>
      </w:r>
    </w:p>
    <w:p w:rsidRPr="0057198A" w:rsidR="000B0D79" w:rsidP="000B0D79" w:rsidRDefault="399FE6CE" w14:paraId="35AC7A97" w14:textId="088DA3DD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399FE6CE">
        <w:rPr>
          <w:rFonts w:ascii="Times New Roman" w:hAnsi="Times New Roman" w:cs="Times New Roman"/>
          <w:sz w:val="24"/>
          <w:szCs w:val="24"/>
        </w:rPr>
        <w:t>Dato:</w:t>
      </w:r>
      <w:r w:rsidR="000B0D79">
        <w:tab/>
      </w:r>
      <w:r w:rsidR="000B0D79">
        <w:tab/>
      </w:r>
      <w:r w:rsidR="000B0D79">
        <w:tab/>
      </w:r>
      <w:r w:rsidRPr="399FE6CE">
        <w:rPr>
          <w:rFonts w:ascii="Times New Roman" w:hAnsi="Times New Roman" w:cs="Times New Roman"/>
          <w:sz w:val="24"/>
          <w:szCs w:val="24"/>
        </w:rPr>
        <w:t>12.02.2026</w:t>
      </w:r>
    </w:p>
    <w:p w:rsidRPr="0057198A" w:rsidR="000B0D79" w:rsidP="000B0D79" w:rsidRDefault="399FE6CE" w14:paraId="6F61078C" w14:textId="1B22D27D">
      <w:pPr>
        <w:pStyle w:val="Ingenmellomrom"/>
        <w:rPr>
          <w:rFonts w:ascii="Times New Roman" w:hAnsi="Times New Roman" w:cs="Times New Roman"/>
          <w:sz w:val="24"/>
          <w:szCs w:val="24"/>
        </w:rPr>
      </w:pPr>
      <w:proofErr w:type="spellStart"/>
      <w:r w:rsidRPr="399FE6CE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399FE6CE">
        <w:rPr>
          <w:rFonts w:ascii="Times New Roman" w:hAnsi="Times New Roman" w:cs="Times New Roman"/>
          <w:sz w:val="24"/>
          <w:szCs w:val="24"/>
        </w:rPr>
        <w:t>:</w:t>
      </w:r>
      <w:r w:rsidR="000B0D79">
        <w:tab/>
      </w:r>
      <w:r w:rsidR="000B0D79">
        <w:tab/>
      </w:r>
      <w:r w:rsidR="000B0D79">
        <w:tab/>
      </w:r>
      <w:r w:rsidRPr="399FE6CE">
        <w:rPr>
          <w:rFonts w:ascii="Times New Roman" w:hAnsi="Times New Roman" w:cs="Times New Roman"/>
          <w:sz w:val="24"/>
          <w:szCs w:val="24"/>
        </w:rPr>
        <w:t>18.00</w:t>
      </w:r>
    </w:p>
    <w:p w:rsidRPr="0057198A" w:rsidR="000B0D79" w:rsidP="000B0D79" w:rsidRDefault="399FE6CE" w14:paraId="3D78BDD4" w14:textId="60B4BE8F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399FE6CE">
        <w:rPr>
          <w:rFonts w:ascii="Times New Roman" w:hAnsi="Times New Roman" w:cs="Times New Roman"/>
          <w:sz w:val="24"/>
          <w:szCs w:val="24"/>
        </w:rPr>
        <w:t>Sted:</w:t>
      </w:r>
      <w:r w:rsidR="000B0D79">
        <w:tab/>
      </w:r>
      <w:r w:rsidR="000B0D79">
        <w:tab/>
      </w:r>
      <w:r w:rsidR="000B0D79">
        <w:tab/>
      </w:r>
      <w:r w:rsidRPr="399FE6CE">
        <w:rPr>
          <w:rFonts w:ascii="Times New Roman" w:hAnsi="Times New Roman" w:cs="Times New Roman"/>
          <w:sz w:val="24"/>
          <w:szCs w:val="24"/>
        </w:rPr>
        <w:t>Kari Janne</w:t>
      </w:r>
    </w:p>
    <w:p w:rsidRPr="000F0986" w:rsidR="002C685F" w:rsidP="000F0986" w:rsidRDefault="000F0986" w14:paraId="003E8154" w14:textId="12704B03">
      <w:pPr>
        <w:pStyle w:val="Ingenmellomrom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>Til stede</w:t>
      </w:r>
      <w:r w:rsidRPr="000F0986" w:rsidR="71664075">
        <w:rPr>
          <w:rFonts w:ascii="Times New Roman" w:hAnsi="Times New Roman" w:cs="Times New Roman"/>
          <w:sz w:val="24"/>
          <w:szCs w:val="24"/>
        </w:rPr>
        <w:t>:</w:t>
      </w:r>
      <w:r w:rsidRPr="000F0986" w:rsidR="000B0D79">
        <w:rPr>
          <w:rFonts w:ascii="Times New Roman" w:hAnsi="Times New Roman" w:cs="Times New Roman"/>
          <w:sz w:val="24"/>
          <w:szCs w:val="24"/>
        </w:rPr>
        <w:tab/>
      </w:r>
      <w:r w:rsidRPr="000F0986" w:rsidR="000B0D79">
        <w:rPr>
          <w:rFonts w:ascii="Times New Roman" w:hAnsi="Times New Roman" w:cs="Times New Roman"/>
          <w:sz w:val="24"/>
          <w:szCs w:val="24"/>
        </w:rPr>
        <w:tab/>
      </w:r>
      <w:r w:rsidRPr="000F0986" w:rsidR="71664075">
        <w:rPr>
          <w:rFonts w:ascii="Times New Roman" w:hAnsi="Times New Roman" w:cs="Times New Roman"/>
          <w:sz w:val="24"/>
          <w:szCs w:val="24"/>
        </w:rPr>
        <w:t xml:space="preserve">Heidi Bugge </w:t>
      </w:r>
    </w:p>
    <w:p w:rsidRPr="000F0986" w:rsidR="002C685F" w:rsidP="000F0986" w:rsidRDefault="71664075" w14:paraId="329310BC" w14:textId="575CE896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 xml:space="preserve">Helene </w:t>
      </w:r>
      <w:proofErr w:type="spellStart"/>
      <w:r w:rsidRPr="000F0986">
        <w:rPr>
          <w:rFonts w:ascii="Times New Roman" w:hAnsi="Times New Roman" w:cs="Times New Roman"/>
          <w:sz w:val="24"/>
          <w:szCs w:val="24"/>
        </w:rPr>
        <w:t>Molberg</w:t>
      </w:r>
      <w:proofErr w:type="spellEnd"/>
    </w:p>
    <w:p w:rsidRPr="000F0986" w:rsidR="002C685F" w:rsidP="000F0986" w:rsidRDefault="71664075" w14:paraId="36E5C747" w14:textId="08E78599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 xml:space="preserve">Linda </w:t>
      </w:r>
      <w:proofErr w:type="spellStart"/>
      <w:r w:rsidRPr="000F0986">
        <w:rPr>
          <w:rFonts w:ascii="Times New Roman" w:hAnsi="Times New Roman" w:cs="Times New Roman"/>
          <w:sz w:val="24"/>
          <w:szCs w:val="24"/>
        </w:rPr>
        <w:t>Bøhm</w:t>
      </w:r>
      <w:proofErr w:type="spellEnd"/>
      <w:r w:rsidRPr="000F0986">
        <w:rPr>
          <w:rFonts w:ascii="Times New Roman" w:hAnsi="Times New Roman" w:cs="Times New Roman"/>
          <w:sz w:val="24"/>
          <w:szCs w:val="24"/>
        </w:rPr>
        <w:t xml:space="preserve"> Knutzen </w:t>
      </w:r>
    </w:p>
    <w:p w:rsidRPr="000F0986" w:rsidR="002C685F" w:rsidP="000F0986" w:rsidRDefault="71664075" w14:paraId="770FC0B3" w14:textId="585A312E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>Lisbeth Bergholt</w:t>
      </w:r>
    </w:p>
    <w:p w:rsidRPr="000F0986" w:rsidR="002C685F" w:rsidP="000F0986" w:rsidRDefault="71664075" w14:paraId="5FDDF5ED" w14:textId="2F443D8F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>Unni Bredesen</w:t>
      </w:r>
    </w:p>
    <w:p w:rsidRPr="000F0986" w:rsidR="002C685F" w:rsidP="000F0986" w:rsidRDefault="71664075" w14:paraId="6FE37EE4" w14:textId="677B8043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>Lene Blien</w:t>
      </w:r>
    </w:p>
    <w:p w:rsidRPr="000F0986" w:rsidR="002C685F" w:rsidP="000F0986" w:rsidRDefault="71664075" w14:paraId="7C360B88" w14:textId="391A67BB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>Hege Torp</w:t>
      </w:r>
    </w:p>
    <w:p w:rsidRPr="000F0986" w:rsidR="002C685F" w:rsidP="000F0986" w:rsidRDefault="71664075" w14:paraId="2234B2A4" w14:textId="3BD47CE1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</w:rPr>
      </w:pPr>
      <w:r w:rsidRPr="000F0986">
        <w:rPr>
          <w:rFonts w:ascii="Times New Roman" w:hAnsi="Times New Roman" w:cs="Times New Roman"/>
          <w:sz w:val="24"/>
          <w:szCs w:val="24"/>
        </w:rPr>
        <w:t xml:space="preserve">Christin </w:t>
      </w:r>
      <w:proofErr w:type="spellStart"/>
      <w:r w:rsidRPr="000F0986">
        <w:rPr>
          <w:rFonts w:ascii="Times New Roman" w:hAnsi="Times New Roman" w:cs="Times New Roman"/>
          <w:sz w:val="24"/>
          <w:szCs w:val="24"/>
        </w:rPr>
        <w:t>Grabo</w:t>
      </w:r>
      <w:proofErr w:type="spellEnd"/>
      <w:r w:rsidRPr="000F0986">
        <w:rPr>
          <w:rFonts w:ascii="Times New Roman" w:hAnsi="Times New Roman" w:cs="Times New Roman"/>
          <w:sz w:val="24"/>
          <w:szCs w:val="24"/>
        </w:rPr>
        <w:t xml:space="preserve"> (vara)</w:t>
      </w:r>
    </w:p>
    <w:p w:rsidRPr="00E67B22" w:rsidR="002C685F" w:rsidP="000F0986" w:rsidRDefault="71664075" w14:paraId="47F5D945" w14:textId="21740AC6">
      <w:pPr>
        <w:pStyle w:val="Ingenmellomrom"/>
        <w:ind w:left="1416" w:firstLine="708"/>
        <w:rPr>
          <w:rFonts w:ascii="Times New Roman" w:hAnsi="Times New Roman" w:cs="Times New Roman"/>
          <w:sz w:val="24"/>
          <w:szCs w:val="24"/>
          <w:lang w:val="nn-NO"/>
        </w:rPr>
      </w:pPr>
      <w:r w:rsidRPr="000F0986">
        <w:rPr>
          <w:rFonts w:ascii="Times New Roman" w:hAnsi="Times New Roman" w:cs="Times New Roman"/>
          <w:sz w:val="24"/>
          <w:szCs w:val="24"/>
        </w:rPr>
        <w:t>Kari Janne Standal (vara)</w:t>
      </w:r>
      <w:r w:rsidRPr="00E67B22" w:rsidR="000B0D79">
        <w:rPr>
          <w:lang w:val="nn-NO"/>
        </w:rPr>
        <w:tab/>
      </w:r>
      <w:r w:rsidRPr="00E67B22" w:rsidR="000B0D79">
        <w:rPr>
          <w:lang w:val="nn-NO"/>
        </w:rPr>
        <w:tab/>
      </w:r>
      <w:r w:rsidRPr="00E67B22" w:rsidR="000B0D79">
        <w:rPr>
          <w:lang w:val="nn-NO"/>
        </w:rPr>
        <w:tab/>
      </w:r>
    </w:p>
    <w:p w:rsidRPr="00E67B22" w:rsidR="002C685F" w:rsidP="71664075" w:rsidRDefault="71664075" w14:paraId="1A0A76AB" w14:textId="77777777">
      <w:pPr>
        <w:pStyle w:val="Overskrift2"/>
        <w:rPr>
          <w:rFonts w:ascii="Times New Roman" w:hAnsi="Times New Roman" w:cs="Times New Roman"/>
          <w:sz w:val="28"/>
          <w:szCs w:val="28"/>
          <w:lang w:val="nn-NO"/>
        </w:rPr>
      </w:pPr>
      <w:r w:rsidRPr="00E67B22">
        <w:rPr>
          <w:lang w:val="nn-NO"/>
        </w:rPr>
        <w:t>Dagsorden:</w:t>
      </w:r>
    </w:p>
    <w:p w:rsidRPr="00E67B22" w:rsidR="000B0D79" w:rsidP="71664075" w:rsidRDefault="5DFD8EE7" w14:paraId="2D7FB4DA" w14:textId="72057DB9">
      <w:pPr>
        <w:pStyle w:val="Overskrift3"/>
        <w:rPr>
          <w:rFonts w:ascii="Times New Roman" w:hAnsi="Times New Roman" w:cs="Times New Roman"/>
          <w:sz w:val="24"/>
          <w:szCs w:val="24"/>
          <w:lang w:val="nn-NO"/>
        </w:rPr>
      </w:pPr>
      <w:r w:rsidRPr="00E67B22">
        <w:rPr>
          <w:lang w:val="nn-NO"/>
        </w:rPr>
        <w:t>Sak 6/2026: Godkjenning av innkalling og dagsorden</w:t>
      </w:r>
    </w:p>
    <w:p w:rsidRPr="00E67B22" w:rsidR="71664075" w:rsidP="71664075" w:rsidRDefault="00E67B22" w14:paraId="2E3FA274" w14:textId="75D108A3">
      <w:pPr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nn-NO"/>
        </w:rPr>
        <w:t>V</w:t>
      </w:r>
      <w:r w:rsidRPr="00E67B22" w:rsidR="770EC397">
        <w:rPr>
          <w:rFonts w:ascii="Times New Roman" w:hAnsi="Times New Roman" w:cs="Times New Roman"/>
          <w:b/>
          <w:bCs/>
          <w:sz w:val="24"/>
          <w:szCs w:val="24"/>
          <w:lang w:val="nn-NO"/>
        </w:rPr>
        <w:t xml:space="preserve">edtak: </w:t>
      </w:r>
      <w:r w:rsidRPr="000F0986" w:rsidR="770EC397">
        <w:rPr>
          <w:rFonts w:ascii="Times New Roman" w:hAnsi="Times New Roman" w:cs="Times New Roman"/>
          <w:sz w:val="24"/>
          <w:szCs w:val="24"/>
          <w:lang w:val="nn-NO"/>
        </w:rPr>
        <w:t xml:space="preserve">Innkalling og dagorden </w:t>
      </w:r>
      <w:r w:rsidRPr="000F0986" w:rsidR="000F0986">
        <w:rPr>
          <w:rFonts w:ascii="Times New Roman" w:hAnsi="Times New Roman" w:cs="Times New Roman"/>
          <w:sz w:val="24"/>
          <w:szCs w:val="24"/>
          <w:lang w:val="nn-NO"/>
        </w:rPr>
        <w:t>er godkjent.</w:t>
      </w:r>
    </w:p>
    <w:p w:rsidRPr="000F0986" w:rsidR="000B0D79" w:rsidP="71664075" w:rsidRDefault="5DFD8EE7" w14:paraId="4357BF70" w14:textId="5C246ABA">
      <w:pPr>
        <w:pStyle w:val="Overskrift3"/>
      </w:pPr>
      <w:r w:rsidRPr="000F0986">
        <w:t xml:space="preserve">Sak 7/2026: Saker vedtatt på styrets </w:t>
      </w:r>
      <w:proofErr w:type="spellStart"/>
      <w:r w:rsidRPr="000F0986">
        <w:t>facebookgruppe</w:t>
      </w:r>
      <w:proofErr w:type="spellEnd"/>
      <w:r w:rsidRPr="000F0986">
        <w:t xml:space="preserve"> siden forrige møte</w:t>
      </w:r>
    </w:p>
    <w:p w:rsidRPr="002F554E" w:rsidR="00E70CBC" w:rsidP="00CB1E72" w:rsidRDefault="002F554E" w14:paraId="68D8513A" w14:textId="6F4555A4">
      <w:pPr>
        <w:rPr>
          <w:b/>
          <w:bCs/>
        </w:rPr>
      </w:pPr>
      <w:r w:rsidRPr="002F554E">
        <w:rPr>
          <w:b/>
          <w:bCs/>
        </w:rPr>
        <w:t xml:space="preserve">Vedtak: </w:t>
      </w:r>
      <w:r w:rsidRPr="000F0986">
        <w:t>Referat fra forrige styremøte er godkjent.</w:t>
      </w:r>
    </w:p>
    <w:p w:rsidRPr="002F554E" w:rsidR="71664075" w:rsidP="71664075" w:rsidRDefault="5DFD8EE7" w14:paraId="5BE355FD" w14:textId="45F86019">
      <w:pPr>
        <w:pStyle w:val="Overskrift3"/>
        <w:rPr>
          <w:rFonts w:ascii="Times New Roman" w:hAnsi="Times New Roman" w:cs="Times New Roman"/>
          <w:b/>
          <w:bCs/>
          <w:sz w:val="24"/>
          <w:szCs w:val="24"/>
          <w:lang w:val="nn-NO"/>
        </w:rPr>
      </w:pPr>
      <w:r w:rsidRPr="002F554E">
        <w:rPr>
          <w:lang w:val="nn-NO"/>
        </w:rPr>
        <w:t>Sak 8/2026: Årsmøtet 2026</w:t>
      </w:r>
    </w:p>
    <w:p w:rsidR="000F0986" w:rsidP="000F0986" w:rsidRDefault="000F0986" w14:paraId="73C83930" w14:textId="5E8F783D">
      <w:r>
        <w:t xml:space="preserve">Gjennomgang av sakspapirene til årsmøtet. </w:t>
      </w:r>
    </w:p>
    <w:p w:rsidRPr="000F0986" w:rsidR="000F0986" w:rsidP="000F0986" w:rsidRDefault="000F0986" w14:paraId="6B202B75" w14:textId="404DCF78">
      <w:pPr>
        <w:rPr>
          <w:b/>
          <w:bCs/>
        </w:rPr>
      </w:pPr>
      <w:r w:rsidRPr="000F0986">
        <w:rPr>
          <w:b/>
          <w:bCs/>
        </w:rPr>
        <w:t xml:space="preserve">Vedtak: </w:t>
      </w:r>
      <w:r w:rsidRPr="000F0986">
        <w:t>Lene oppdaterer og sender ut papirene innen fristen 18.2.</w:t>
      </w:r>
    </w:p>
    <w:p w:rsidR="000F0986" w:rsidP="47B087B9" w:rsidRDefault="000F0986" w14:paraId="3158BB58" w14:textId="77777777">
      <w:pPr>
        <w:pStyle w:val="Overskrift3"/>
      </w:pPr>
    </w:p>
    <w:p w:rsidR="71664075" w:rsidP="47B087B9" w:rsidRDefault="5DFD8EE7" w14:paraId="7F966695" w14:textId="6346E1FE">
      <w:pPr>
        <w:pStyle w:val="Overskrift3"/>
      </w:pPr>
      <w:r>
        <w:t>Sak 9/2026: Uttaksstevne lydighet 2026 9. og 10. mai</w:t>
      </w:r>
    </w:p>
    <w:p w:rsidR="0027130E" w:rsidP="1B8BC91F" w:rsidRDefault="00F25676" w14:paraId="0C70DD0C" w14:textId="32245CBA">
      <w:r w:rsidR="23F8C60B">
        <w:rPr/>
        <w:t xml:space="preserve">Heidi orienterte om planene for uttaksstevne i lydighet. Flere har meldt seg som medhjelpere under stevnet. Heidi arbeider videre med forberedelsene. Christin bidrar. </w:t>
      </w:r>
    </w:p>
    <w:p w:rsidR="23F8C60B" w:rsidP="23F8C60B" w:rsidRDefault="23F8C60B" w14:paraId="1D451640" w14:textId="4965E590">
      <w:pPr>
        <w:pStyle w:val="Overskrift3"/>
      </w:pPr>
    </w:p>
    <w:p w:rsidR="1B8BC91F" w:rsidP="47B087B9" w:rsidRDefault="5DFD8EE7" w14:paraId="5698DD05" w14:textId="24264EB5">
      <w:pPr>
        <w:pStyle w:val="Overskrift3"/>
      </w:pPr>
      <w:r>
        <w:t>Sak 10/2026: Forslag til arbeidsveiledning for valgkomit</w:t>
      </w:r>
      <w:r w:rsidR="000F0986">
        <w:t>e</w:t>
      </w:r>
      <w:r>
        <w:t>en</w:t>
      </w:r>
    </w:p>
    <w:p w:rsidR="77E842E7" w:rsidP="77E842E7" w:rsidRDefault="62B3A5FC" w14:paraId="775DF25B" w14:textId="22506BF5">
      <w:r w:rsidR="23F8C60B">
        <w:rPr/>
        <w:t xml:space="preserve">Det kan være fint for både valgkomiteen og styret at valgkomiteen har en arbeidsveiledning for å hjelpe til med prosessen ved å finne kandidater til styreverv. En </w:t>
      </w:r>
      <w:r w:rsidR="23F8C60B">
        <w:rPr/>
        <w:t>slik veileder</w:t>
      </w:r>
      <w:r w:rsidR="23F8C60B">
        <w:rPr/>
        <w:t xml:space="preserve"> bør være forankret i klubbens årsmøte. Styret diskuterte utkast til veileder.</w:t>
      </w:r>
    </w:p>
    <w:p w:rsidRPr="000F0986" w:rsidR="77E842E7" w:rsidP="77E842E7" w:rsidRDefault="00F25676" w14:paraId="3E63B278" w14:textId="047CBA25">
      <w:r w:rsidRPr="23F8C60B" w:rsidR="23F8C60B">
        <w:rPr>
          <w:b w:val="1"/>
          <w:bCs w:val="1"/>
        </w:rPr>
        <w:t xml:space="preserve">Vedtak: </w:t>
      </w:r>
      <w:r w:rsidR="23F8C60B">
        <w:rPr/>
        <w:t>Forslag til veileder legges frem for vedtak på årsmøtet.</w:t>
      </w:r>
    </w:p>
    <w:p w:rsidR="1B8BC91F" w:rsidP="1B8BC91F" w:rsidRDefault="1B8BC91F" w14:paraId="6A477F20" w14:textId="7E04EFE0"/>
    <w:p w:rsidR="1558E2C7" w:rsidP="1558E2C7" w:rsidRDefault="1558E2C7" w14:paraId="63AD0D37" w14:textId="684614D1"/>
    <w:p w:rsidR="1558E2C7" w:rsidP="1558E2C7" w:rsidRDefault="5DFD8EE7" w14:paraId="11CE6714" w14:textId="663C1E45">
      <w:pPr>
        <w:pStyle w:val="Overskrift3"/>
      </w:pPr>
      <w:r>
        <w:lastRenderedPageBreak/>
        <w:t xml:space="preserve">Sak 11/2026: Handlingsplan </w:t>
      </w:r>
    </w:p>
    <w:p w:rsidR="000F0986" w:rsidP="1558E2C7" w:rsidRDefault="000F0986" w14:paraId="5633FDD3" w14:textId="15F659EE">
      <w:r w:rsidR="23F8C60B">
        <w:rPr/>
        <w:t xml:space="preserve">I forkant av arbeidet med en handlingsplan for OODK ønsker styret å gjennomføre en medlemsundersøkelse. Styret diskuterte hvordan en spørreundersøkelse blant medlemmer kan legges opp, hvilke spørsmål som bør stilles og hvordan resultatene kan brukes. </w:t>
      </w:r>
    </w:p>
    <w:p w:rsidR="000F0986" w:rsidP="000F0986" w:rsidRDefault="000F0986" w14:paraId="1E303C38" w14:textId="7E6EF753">
      <w:r>
        <w:t>Styret fortsetter arbeidet med dette – Helene holder i saken.</w:t>
      </w:r>
    </w:p>
    <w:p w:rsidR="2858F22E" w:rsidP="2858F22E" w:rsidRDefault="2858F22E" w14:paraId="394F2A41" w14:textId="7A36AA4D">
      <w:pPr>
        <w:pStyle w:val="Overskrift3"/>
      </w:pPr>
      <w:r>
        <w:t>Sak 12/2026: Symbolsk gave til tillitsvalgte og nøkkelpersoner 2025 2026</w:t>
      </w:r>
    </w:p>
    <w:p w:rsidR="2858F22E" w:rsidP="2858F22E" w:rsidRDefault="2858F22E" w14:paraId="15AFFE99" w14:textId="02132EA8">
      <w:r>
        <w:t xml:space="preserve">Styret har besluttet at tillitsvalgte og nøkkelpersoner hvert år skal få en symbolsk gave i forbindelse med </w:t>
      </w:r>
      <w:proofErr w:type="spellStart"/>
      <w:r>
        <w:t>OODKs</w:t>
      </w:r>
      <w:proofErr w:type="spellEnd"/>
      <w:r>
        <w:t xml:space="preserve"> årsmøte. Gaven er en takk for at de stiller opp for klubben, påtar seg verv og løser viktige arbeidsoppgaver. </w:t>
      </w:r>
    </w:p>
    <w:p w:rsidR="2858F22E" w:rsidP="2858F22E" w:rsidRDefault="00CB1E72" w14:paraId="055FFD4D" w14:textId="68C7871A">
      <w:r>
        <w:rPr>
          <w:b/>
          <w:bCs/>
        </w:rPr>
        <w:t>V</w:t>
      </w:r>
      <w:r w:rsidRPr="0E07BCA3" w:rsidR="0E07BCA3">
        <w:rPr>
          <w:b/>
          <w:bCs/>
        </w:rPr>
        <w:t>edtak:</w:t>
      </w:r>
      <w:r w:rsidR="0E07BCA3">
        <w:t xml:space="preserve"> Symbolsk gave utbetales i henhold til den fremlagte listen. Kasserer gjennomfører utbetaling i forkant av årsmøtet 11. mars 2026.</w:t>
      </w:r>
    </w:p>
    <w:p w:rsidR="0E07BCA3" w:rsidP="0E07BCA3" w:rsidRDefault="0E07BCA3" w14:paraId="647CDE7A" w14:textId="455D9988"/>
    <w:p w:rsidRPr="000F0986" w:rsidR="0E07BCA3" w:rsidP="000F0986" w:rsidRDefault="1439C512" w14:paraId="7E84E7DD" w14:textId="44D9FC87">
      <w:pPr>
        <w:pStyle w:val="Overskrift3"/>
      </w:pPr>
      <w:r w:rsidRPr="000F0986">
        <w:t>Sak 13/2026: Årsmøte NKK region Oslo/Akershus</w:t>
      </w:r>
    </w:p>
    <w:p w:rsidR="000F0986" w:rsidP="0E07BCA3" w:rsidRDefault="5B1E904E" w14:paraId="41B80F67" w14:textId="1CDF6F15">
      <w:r w:rsidR="0370033A">
        <w:rPr/>
        <w:t xml:space="preserve">OODK har fått innkalling til årsmøte i NKK region Oslo/Akershus 14. April 2026. Møtet foregår på Teams. </w:t>
      </w:r>
    </w:p>
    <w:p w:rsidR="0E07BCA3" w:rsidP="0E07BCA3" w:rsidRDefault="5B1E904E" w14:paraId="6892F4ED" w14:textId="182AEC4D">
      <w:r w:rsidRPr="5B1E904E">
        <w:t xml:space="preserve">Frist for innsendelse av saker er 10. </w:t>
      </w:r>
      <w:r w:rsidR="000F0986">
        <w:t>m</w:t>
      </w:r>
      <w:r w:rsidRPr="5B1E904E">
        <w:t>ars 2026.</w:t>
      </w:r>
    </w:p>
    <w:p w:rsidR="1558E2C7" w:rsidP="000F0986" w:rsidRDefault="002F554E" w14:paraId="3674C8CC" w14:textId="3D883DDC">
      <w:r w:rsidRPr="0370033A" w:rsidR="0370033A">
        <w:rPr>
          <w:b w:val="1"/>
          <w:bCs w:val="1"/>
        </w:rPr>
        <w:t xml:space="preserve">Vedtak: </w:t>
      </w:r>
      <w:r w:rsidR="0370033A">
        <w:rPr/>
        <w:t xml:space="preserve">Linda utarbeider forslag til årsmøtet. OODK ber NKK ROA tar initiativ til å arrangere NKK trinn 1-instruktørkurs og mentaltesting – og </w:t>
      </w:r>
      <w:r w:rsidR="0370033A">
        <w:rPr/>
        <w:t>sen</w:t>
      </w:r>
      <w:r w:rsidR="0370033A">
        <w:rPr/>
        <w:t>der inn dette før fristen.</w:t>
      </w:r>
    </w:p>
    <w:p w:rsidR="71664075" w:rsidP="71664075" w:rsidRDefault="71664075" w14:paraId="586E92F2" w14:textId="72E1EF37">
      <w:pPr>
        <w:pBdr>
          <w:bottom w:val="single" w:color="auto" w:sz="6" w:space="1"/>
        </w:pBdr>
        <w:rPr>
          <w:rFonts w:ascii="Times New Roman" w:hAnsi="Times New Roman" w:cs="Times New Roman"/>
          <w:sz w:val="24"/>
          <w:szCs w:val="24"/>
        </w:rPr>
      </w:pPr>
    </w:p>
    <w:p w:rsidR="71664075" w:rsidP="71664075" w:rsidRDefault="04F5AAFF" w14:paraId="1C457D27" w14:textId="439C570E">
      <w:pPr>
        <w:pStyle w:val="Overskrift2"/>
      </w:pPr>
      <w:r>
        <w:t>Eventuelt</w:t>
      </w:r>
    </w:p>
    <w:p w:rsidR="000B0D79" w:rsidP="71664075" w:rsidRDefault="71664075" w14:paraId="63BDB1F6" w14:textId="77777777">
      <w:pPr>
        <w:pStyle w:val="Overskrift2"/>
        <w:rPr>
          <w:rFonts w:ascii="Times New Roman" w:hAnsi="Times New Roman" w:cs="Times New Roman"/>
          <w:sz w:val="24"/>
          <w:szCs w:val="24"/>
        </w:rPr>
      </w:pPr>
      <w:r>
        <w:t>Faste punkter:</w:t>
      </w:r>
    </w:p>
    <w:p w:rsidR="000B0D79" w:rsidP="000B0D79" w:rsidRDefault="04F5AAFF" w14:paraId="14317961" w14:textId="3CA8803D">
      <w:pPr>
        <w:pStyle w:val="Listeavsnit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4F5AAFF">
        <w:rPr>
          <w:rFonts w:ascii="Times New Roman" w:hAnsi="Times New Roman" w:cs="Times New Roman"/>
          <w:sz w:val="24"/>
          <w:szCs w:val="24"/>
        </w:rPr>
        <w:t>Antall medlemmer 332</w:t>
      </w:r>
    </w:p>
    <w:p w:rsidR="000B0D79" w:rsidP="000B0D79" w:rsidRDefault="000B0D79" w14:paraId="77D1453B" w14:textId="372E44F3">
      <w:pPr>
        <w:pStyle w:val="Listeavsnit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Økonomi</w:t>
      </w:r>
      <w:r w:rsidR="000F0986">
        <w:rPr>
          <w:rFonts w:ascii="Times New Roman" w:hAnsi="Times New Roman" w:cs="Times New Roman"/>
          <w:sz w:val="24"/>
          <w:szCs w:val="24"/>
        </w:rPr>
        <w:t xml:space="preserve">: Alle grenene får noe støtte til </w:t>
      </w:r>
      <w:proofErr w:type="spellStart"/>
      <w:r w:rsidR="000F0986">
        <w:rPr>
          <w:rFonts w:ascii="Times New Roman" w:hAnsi="Times New Roman" w:cs="Times New Roman"/>
          <w:sz w:val="24"/>
          <w:szCs w:val="24"/>
        </w:rPr>
        <w:t>innetrening</w:t>
      </w:r>
      <w:proofErr w:type="spellEnd"/>
      <w:r w:rsidR="000F0986">
        <w:rPr>
          <w:rFonts w:ascii="Times New Roman" w:hAnsi="Times New Roman" w:cs="Times New Roman"/>
          <w:sz w:val="24"/>
          <w:szCs w:val="24"/>
        </w:rPr>
        <w:t>.</w:t>
      </w:r>
    </w:p>
    <w:p w:rsidR="000B0D79" w:rsidP="000B0D79" w:rsidRDefault="000B0D79" w14:paraId="63311FC5" w14:textId="3A35EC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Dato: </w:t>
      </w:r>
      <w:r w:rsidR="000F0986">
        <w:rPr>
          <w:rFonts w:ascii="Times New Roman" w:hAnsi="Times New Roman" w:cs="Times New Roman"/>
          <w:sz w:val="24"/>
          <w:szCs w:val="24"/>
        </w:rPr>
        <w:t>13.02.2026</w:t>
      </w:r>
    </w:p>
    <w:p w:rsidRPr="000F0986" w:rsidR="000B0D79" w:rsidP="000F0986" w:rsidRDefault="000B0D79" w14:paraId="50D4E4CA" w14:textId="7A4C8F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Leder</w:t>
      </w:r>
      <w:r w:rsidR="000F0986">
        <w:rPr>
          <w:rFonts w:ascii="Times New Roman" w:hAnsi="Times New Roman" w:cs="Times New Roman"/>
          <w:sz w:val="24"/>
          <w:szCs w:val="24"/>
        </w:rPr>
        <w:t xml:space="preserve">: Linda </w:t>
      </w:r>
      <w:proofErr w:type="spellStart"/>
      <w:r w:rsidR="000F0986">
        <w:rPr>
          <w:rFonts w:ascii="Times New Roman" w:hAnsi="Times New Roman" w:cs="Times New Roman"/>
          <w:sz w:val="24"/>
          <w:szCs w:val="24"/>
        </w:rPr>
        <w:t>Bøhm</w:t>
      </w:r>
      <w:proofErr w:type="spellEnd"/>
      <w:r w:rsidR="000F0986">
        <w:rPr>
          <w:rFonts w:ascii="Times New Roman" w:hAnsi="Times New Roman" w:cs="Times New Roman"/>
          <w:sz w:val="24"/>
          <w:szCs w:val="24"/>
        </w:rPr>
        <w:t xml:space="preserve"> Knutzen</w:t>
      </w:r>
    </w:p>
    <w:sectPr w:rsidRPr="000F0986" w:rsidR="000B0D79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8FC11"/>
    <w:multiLevelType w:val="hybridMultilevel"/>
    <w:tmpl w:val="958246F2"/>
    <w:lvl w:ilvl="0" w:tplc="0EB6BD32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B6BA9F1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13063B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D386B9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A2945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6BA097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F90BD7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23EE43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9C4CC5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12E4C1B"/>
    <w:multiLevelType w:val="hybridMultilevel"/>
    <w:tmpl w:val="DF927698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C3B398A"/>
    <w:multiLevelType w:val="hybridMultilevel"/>
    <w:tmpl w:val="215E55A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39A4741"/>
    <w:multiLevelType w:val="hybridMultilevel"/>
    <w:tmpl w:val="80E8D052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02886">
    <w:abstractNumId w:val="0"/>
  </w:num>
  <w:num w:numId="2" w16cid:durableId="377047304">
    <w:abstractNumId w:val="2"/>
  </w:num>
  <w:num w:numId="3" w16cid:durableId="913928924">
    <w:abstractNumId w:val="1"/>
  </w:num>
  <w:num w:numId="4" w16cid:durableId="9110815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0D79"/>
    <w:rsid w:val="000B0D79"/>
    <w:rsid w:val="000E2EAA"/>
    <w:rsid w:val="000F0986"/>
    <w:rsid w:val="001B51F1"/>
    <w:rsid w:val="0027130E"/>
    <w:rsid w:val="002C685F"/>
    <w:rsid w:val="002F554E"/>
    <w:rsid w:val="006865A4"/>
    <w:rsid w:val="00C37244"/>
    <w:rsid w:val="00CB041A"/>
    <w:rsid w:val="00CB1E72"/>
    <w:rsid w:val="00D42189"/>
    <w:rsid w:val="00E037A9"/>
    <w:rsid w:val="00E67B22"/>
    <w:rsid w:val="00E70CBC"/>
    <w:rsid w:val="00F25676"/>
    <w:rsid w:val="0370033A"/>
    <w:rsid w:val="04F5AAFF"/>
    <w:rsid w:val="0E07BCA3"/>
    <w:rsid w:val="1439C512"/>
    <w:rsid w:val="1558E2C7"/>
    <w:rsid w:val="1B8BC91F"/>
    <w:rsid w:val="23F8C60B"/>
    <w:rsid w:val="2858F22E"/>
    <w:rsid w:val="2A3B6616"/>
    <w:rsid w:val="399FE6CE"/>
    <w:rsid w:val="425EF76F"/>
    <w:rsid w:val="47B087B9"/>
    <w:rsid w:val="55CFBB44"/>
    <w:rsid w:val="5B1E904E"/>
    <w:rsid w:val="5DFD8EE7"/>
    <w:rsid w:val="61D86C54"/>
    <w:rsid w:val="62B3A5FC"/>
    <w:rsid w:val="69DB34BF"/>
    <w:rsid w:val="71664075"/>
    <w:rsid w:val="75247BE9"/>
    <w:rsid w:val="770EC397"/>
    <w:rsid w:val="77E8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B9C4A"/>
  <w15:docId w15:val="{0A0900F9-25CA-46E5-A5C8-393521FCF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uiPriority w:val="9"/>
    <w:qFormat/>
    <w:rsid w:val="71664075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365F9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B0D7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uiPriority w:val="9"/>
    <w:unhideWhenUsed/>
    <w:qFormat/>
    <w:rsid w:val="7166407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0F0986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00F0986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365F91" w:themeColor="accent1" w:themeShade="BF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Ingenmellomrom">
    <w:name w:val="No Spacing"/>
    <w:link w:val="IngenmellomromTegn"/>
    <w:uiPriority w:val="1"/>
    <w:qFormat/>
    <w:rsid w:val="000B0D79"/>
    <w:pPr>
      <w:spacing w:after="0" w:line="240" w:lineRule="auto"/>
    </w:pPr>
    <w:rPr>
      <w:rFonts w:eastAsiaTheme="minorEastAsia"/>
    </w:rPr>
  </w:style>
  <w:style w:type="character" w:styleId="IngenmellomromTegn" w:customStyle="1">
    <w:name w:val="Ingen mellomrom Tegn"/>
    <w:basedOn w:val="Standardskriftforavsnitt"/>
    <w:link w:val="Ingenmellomrom"/>
    <w:uiPriority w:val="1"/>
    <w:rsid w:val="000B0D79"/>
    <w:rPr>
      <w:rFonts w:eastAsiaTheme="minorEastAsia"/>
    </w:rPr>
  </w:style>
  <w:style w:type="character" w:styleId="Overskrift2Tegn" w:customStyle="1">
    <w:name w:val="Overskrift 2 Tegn"/>
    <w:basedOn w:val="Standardskriftforavsnitt"/>
    <w:link w:val="Overskrift2"/>
    <w:uiPriority w:val="9"/>
    <w:rsid w:val="000B0D7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Listeavsnitt">
    <w:name w:val="List Paragraph"/>
    <w:basedOn w:val="Normal"/>
    <w:uiPriority w:val="34"/>
    <w:qFormat/>
    <w:rsid w:val="000B0D79"/>
    <w:pPr>
      <w:ind w:left="720"/>
      <w:contextualSpacing/>
    </w:pPr>
  </w:style>
  <w:style w:type="character" w:styleId="Sterkreferanse">
    <w:name w:val="Intense Reference"/>
    <w:basedOn w:val="Standardskriftforavsnitt"/>
    <w:uiPriority w:val="32"/>
    <w:qFormat/>
    <w:rsid w:val="000F0986"/>
    <w:rPr>
      <w:b/>
      <w:bCs/>
      <w:smallCaps/>
      <w:color w:val="4F81BD" w:themeColor="accent1"/>
      <w:spacing w:val="5"/>
    </w:rPr>
  </w:style>
  <w:style w:type="character" w:styleId="Overskrift4Tegn" w:customStyle="1">
    <w:name w:val="Overskrift 4 Tegn"/>
    <w:basedOn w:val="Standardskriftforavsnitt"/>
    <w:link w:val="Overskrift4"/>
    <w:uiPriority w:val="9"/>
    <w:rsid w:val="000F0986"/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character" w:styleId="Overskrift5Tegn" w:customStyle="1">
    <w:name w:val="Overskrift 5 Tegn"/>
    <w:basedOn w:val="Standardskriftforavsnitt"/>
    <w:link w:val="Overskrift5"/>
    <w:uiPriority w:val="9"/>
    <w:rsid w:val="000F0986"/>
    <w:rPr>
      <w:rFonts w:asciiTheme="majorHAnsi" w:hAnsiTheme="majorHAnsi" w:eastAsiaTheme="majorEastAsia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bruker</dc:creator>
  <lastModifiedBy>Hege Torp</lastModifiedBy>
  <revision>28</revision>
  <dcterms:created xsi:type="dcterms:W3CDTF">2015-07-15T16:33:00.0000000Z</dcterms:created>
  <dcterms:modified xsi:type="dcterms:W3CDTF">2026-02-13T14:57:14.6285934Z</dcterms:modified>
</coreProperties>
</file>